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292EE49D" w:rsidR="00690BBE" w:rsidRPr="00ED43A9" w:rsidRDefault="008038D7" w:rsidP="00ED43A9">
            <w:pPr>
              <w:pStyle w:val="a6"/>
            </w:pPr>
            <w:r>
              <w:t>5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6DF844FA" w:rsidR="00690BBE" w:rsidRDefault="008038D7" w:rsidP="00ED43A9">
            <w:pPr>
              <w:pStyle w:val="a6"/>
            </w:pPr>
            <w:r>
              <w:t>5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53FB474B" w:rsidR="00690BBE" w:rsidRDefault="008038D7" w:rsidP="00ED43A9">
            <w:pPr>
              <w:pStyle w:val="a6"/>
            </w:pPr>
            <w:r>
              <w:t>5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263C8A59" w:rsidR="006E114A" w:rsidRPr="00ED43A9" w:rsidRDefault="001372FE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524A8BE4" w:rsidR="006E114A" w:rsidRPr="00ED43A9" w:rsidRDefault="001372FE" w:rsidP="006E114A">
            <w:pPr>
              <w:pStyle w:val="a6"/>
            </w:pPr>
            <w:r>
              <w:t>Параграф 23, упр.</w:t>
            </w:r>
            <w:r w:rsidRPr="00966B2B">
              <w:t xml:space="preserve"> </w:t>
            </w:r>
            <w:r>
              <w:t>319</w:t>
            </w:r>
          </w:p>
        </w:tc>
        <w:tc>
          <w:tcPr>
            <w:tcW w:w="3118" w:type="dxa"/>
          </w:tcPr>
          <w:p w14:paraId="3669D200" w14:textId="73DFB0ED" w:rsidR="006E114A" w:rsidRPr="00957CFF" w:rsidRDefault="006F3803" w:rsidP="006E114A">
            <w:pPr>
              <w:pStyle w:val="a6"/>
            </w:pPr>
            <w:r w:rsidRPr="006F3803">
              <w:t>выполнить проверочную работу на учи.ру, упр.313</w:t>
            </w:r>
          </w:p>
        </w:tc>
        <w:tc>
          <w:tcPr>
            <w:tcW w:w="3544" w:type="dxa"/>
          </w:tcPr>
          <w:p w14:paraId="7B3EC67B" w14:textId="15AA4D3E" w:rsidR="006E114A" w:rsidRPr="00957CFF" w:rsidRDefault="006E114A" w:rsidP="006E114A">
            <w:pPr>
              <w:pStyle w:val="a6"/>
            </w:pP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0791725F" w:rsidR="006E114A" w:rsidRPr="00ED43A9" w:rsidRDefault="008100F9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496B96E" w14:textId="50AE44AD" w:rsidR="006E114A" w:rsidRPr="00ED43A9" w:rsidRDefault="008100F9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2.8, записать определения прямоугольника, квадрата, № 466, выполнение карточек учи.ру</w:t>
            </w:r>
          </w:p>
        </w:tc>
        <w:tc>
          <w:tcPr>
            <w:tcW w:w="3118" w:type="dxa"/>
          </w:tcPr>
          <w:p w14:paraId="47EE2714" w14:textId="4984EB83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0B2B66CF" w14:textId="69A06664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60EF14A8" w:rsidR="006E114A" w:rsidRPr="00ED43A9" w:rsidRDefault="008F6569" w:rsidP="006E114A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27A2410B" w14:textId="22898CFE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2DC808E4" w14:textId="10E350A1" w:rsidR="006E114A" w:rsidRPr="00ED43A9" w:rsidRDefault="00F647C5" w:rsidP="006E114A">
            <w:pPr>
              <w:pStyle w:val="a6"/>
            </w:pPr>
            <w:r w:rsidRPr="00F647C5">
              <w:t>прочитать страницы 235-241,пересказ</w:t>
            </w:r>
          </w:p>
        </w:tc>
        <w:tc>
          <w:tcPr>
            <w:tcW w:w="3544" w:type="dxa"/>
          </w:tcPr>
          <w:p w14:paraId="5E60E78C" w14:textId="663795CE" w:rsidR="00B84497" w:rsidRPr="00ED43A9" w:rsidRDefault="008F6569" w:rsidP="006E114A">
            <w:pPr>
              <w:pStyle w:val="a6"/>
            </w:pPr>
            <w:r w:rsidRPr="008F6569">
              <w:t>стр. 202-203, читать стихотворения, стр. 203 вопр. 1,2 под одинарной стрелочкой, вопр. 3 под двойной (письменно)"</w:t>
            </w: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77404274" w:rsidR="006E114A" w:rsidRPr="00ED43A9" w:rsidRDefault="00430AF2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22264593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4FAB4FDE" w14:textId="14C76CFF" w:rsidR="006E114A" w:rsidRPr="00ED43A9" w:rsidRDefault="00430AF2" w:rsidP="006E114A">
            <w:pPr>
              <w:pStyle w:val="a6"/>
            </w:pPr>
            <w:r w:rsidRPr="00E77D22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E77D22">
              <w:rPr>
                <w:rFonts w:ascii="Arial" w:hAnsi="Arial" w:cs="Arial"/>
                <w:color w:val="000000"/>
                <w:shd w:val="clear" w:color="auto" w:fill="F4F4F4"/>
              </w:rPr>
              <w:t>§23 читать, ответить на вопросы (устно)</w:t>
            </w:r>
          </w:p>
        </w:tc>
      </w:tr>
      <w:tr w:rsidR="006E114A" w:rsidRPr="00ED43A9" w14:paraId="3B8241FD" w14:textId="77777777" w:rsidTr="00E35E2B">
        <w:tc>
          <w:tcPr>
            <w:tcW w:w="1786" w:type="dxa"/>
          </w:tcPr>
          <w:p w14:paraId="642A90B9" w14:textId="1D255A9C" w:rsidR="006E114A" w:rsidRPr="00ED43A9" w:rsidRDefault="00570B93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FFEF76D" w14:textId="2B903AF6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784C0A63" w:rsidR="006E114A" w:rsidRPr="00ED43A9" w:rsidRDefault="00570B93" w:rsidP="00570B93">
            <w:pPr>
              <w:pStyle w:val="a6"/>
              <w:jc w:val="center"/>
            </w:pPr>
            <w:r w:rsidRPr="00570B93">
              <w:t>​п 16. 667, 671, учи.ру</w:t>
            </w: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3A9CCE08" w:rsidR="006E114A" w:rsidRPr="00ED43A9" w:rsidRDefault="00C01FBA" w:rsidP="006E114A">
            <w:pPr>
              <w:pStyle w:val="a6"/>
            </w:pPr>
            <w:r w:rsidRPr="00C01FBA">
              <w:t>однкнр</w:t>
            </w:r>
          </w:p>
        </w:tc>
        <w:tc>
          <w:tcPr>
            <w:tcW w:w="2893" w:type="dxa"/>
          </w:tcPr>
          <w:p w14:paraId="7FA4E481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16B311B3" w:rsidR="006E114A" w:rsidRPr="00ED43A9" w:rsidRDefault="00C01FBA" w:rsidP="006E114A">
            <w:pPr>
              <w:pStyle w:val="a6"/>
            </w:pPr>
            <w:r w:rsidRPr="00C01FBA">
              <w:t>написать рассказ о будущей профессии. Рассказать почему вы хотите ей заниматься и какую пользу она принесет обществу</w:t>
            </w: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3B76F9D4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16124EC7" w14:textId="77777777" w:rsidTr="00E35E2B">
        <w:tc>
          <w:tcPr>
            <w:tcW w:w="1786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F763F"/>
    <w:rsid w:val="001140B5"/>
    <w:rsid w:val="0012775A"/>
    <w:rsid w:val="001327D7"/>
    <w:rsid w:val="001372FE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0AF2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0B93"/>
    <w:rsid w:val="005754D3"/>
    <w:rsid w:val="0058112F"/>
    <w:rsid w:val="0058468C"/>
    <w:rsid w:val="005A6B2A"/>
    <w:rsid w:val="005A741C"/>
    <w:rsid w:val="005C74C9"/>
    <w:rsid w:val="005F6473"/>
    <w:rsid w:val="00614423"/>
    <w:rsid w:val="00690BBE"/>
    <w:rsid w:val="006A34D8"/>
    <w:rsid w:val="006E114A"/>
    <w:rsid w:val="006F3803"/>
    <w:rsid w:val="007032EA"/>
    <w:rsid w:val="00772AB0"/>
    <w:rsid w:val="00776D18"/>
    <w:rsid w:val="008038D7"/>
    <w:rsid w:val="008100F9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8F6569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4457B"/>
    <w:rsid w:val="00B739C0"/>
    <w:rsid w:val="00B81A1D"/>
    <w:rsid w:val="00B841FB"/>
    <w:rsid w:val="00B84497"/>
    <w:rsid w:val="00BB608F"/>
    <w:rsid w:val="00BE1FEF"/>
    <w:rsid w:val="00BF1931"/>
    <w:rsid w:val="00C01FBA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647C5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131</cp:revision>
  <dcterms:created xsi:type="dcterms:W3CDTF">2021-11-08T03:09:00Z</dcterms:created>
  <dcterms:modified xsi:type="dcterms:W3CDTF">2021-12-14T04:30:00Z</dcterms:modified>
</cp:coreProperties>
</file>