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3"/>
        <w:gridCol w:w="4401"/>
        <w:gridCol w:w="3259"/>
      </w:tblGrid>
      <w:tr w:rsidR="00EC25D9" w14:paraId="0CA3BB36" w14:textId="77777777" w:rsidTr="0089688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9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D039F0" w14:paraId="0B1B866B" w14:textId="77777777" w:rsidTr="00896889">
        <w:tc>
          <w:tcPr>
            <w:tcW w:w="1320" w:type="dxa"/>
          </w:tcPr>
          <w:p w14:paraId="0051BAB2" w14:textId="6E50D6E9" w:rsidR="00D039F0" w:rsidRDefault="00D039F0" w:rsidP="00D039F0"/>
        </w:tc>
        <w:tc>
          <w:tcPr>
            <w:tcW w:w="2224" w:type="dxa"/>
          </w:tcPr>
          <w:p w14:paraId="2E7EB0D9" w14:textId="7E8C3D81" w:rsidR="00D039F0" w:rsidRDefault="00D039F0" w:rsidP="00D039F0"/>
        </w:tc>
        <w:tc>
          <w:tcPr>
            <w:tcW w:w="7659" w:type="dxa"/>
            <w:gridSpan w:val="2"/>
          </w:tcPr>
          <w:p w14:paraId="4D532E14" w14:textId="5FB5A11A" w:rsidR="00D039F0" w:rsidRDefault="00D039F0" w:rsidP="00D039F0"/>
        </w:tc>
      </w:tr>
      <w:tr w:rsidR="00D039F0" w14:paraId="33FAF3DB" w14:textId="77777777" w:rsidTr="00896889">
        <w:tc>
          <w:tcPr>
            <w:tcW w:w="1320" w:type="dxa"/>
          </w:tcPr>
          <w:p w14:paraId="3A005F7C" w14:textId="658E0425" w:rsidR="00D039F0" w:rsidRDefault="00D039F0" w:rsidP="00D039F0">
            <w:r>
              <w:t>Немецкий язык (Сафьянова)</w:t>
            </w:r>
          </w:p>
        </w:tc>
        <w:tc>
          <w:tcPr>
            <w:tcW w:w="2224" w:type="dxa"/>
          </w:tcPr>
          <w:p w14:paraId="3B5BDCC2" w14:textId="0AF3ADAC" w:rsidR="00D039F0" w:rsidRDefault="00D039F0" w:rsidP="00D039F0">
            <w:r w:rsidRPr="002156CB">
              <w:t>стр 46 упр 5б ( чтение 1 абзац, голосовое сообщение)</w:t>
            </w:r>
          </w:p>
        </w:tc>
        <w:tc>
          <w:tcPr>
            <w:tcW w:w="4399" w:type="dxa"/>
          </w:tcPr>
          <w:p w14:paraId="4E30C79B" w14:textId="20B58AB2" w:rsidR="00D039F0" w:rsidRDefault="00D039F0" w:rsidP="00D039F0">
            <w:r w:rsidRPr="009B1D9D">
              <w:t>стр 44 упр 3а ( по заданию)</w:t>
            </w:r>
          </w:p>
        </w:tc>
        <w:tc>
          <w:tcPr>
            <w:tcW w:w="3260" w:type="dxa"/>
          </w:tcPr>
          <w:p w14:paraId="406669F0" w14:textId="52202397" w:rsidR="00D039F0" w:rsidRDefault="00D039F0" w:rsidP="00D039F0"/>
        </w:tc>
      </w:tr>
      <w:tr w:rsidR="00D039F0" w14:paraId="57F46242" w14:textId="77777777" w:rsidTr="00EC25D9">
        <w:tc>
          <w:tcPr>
            <w:tcW w:w="1320" w:type="dxa"/>
          </w:tcPr>
          <w:p w14:paraId="719FDC78" w14:textId="57A82371" w:rsidR="00D039F0" w:rsidRPr="005838FB" w:rsidRDefault="00A32C2D" w:rsidP="00D039F0">
            <w:r>
              <w:t>информатика</w:t>
            </w:r>
          </w:p>
        </w:tc>
        <w:tc>
          <w:tcPr>
            <w:tcW w:w="9883" w:type="dxa"/>
            <w:gridSpan w:val="3"/>
          </w:tcPr>
          <w:p w14:paraId="3E803815" w14:textId="1EBAF95D" w:rsidR="00D039F0" w:rsidRDefault="00A32C2D" w:rsidP="00D039F0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 w:rsidRPr="00A32C2D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https://edu.skysmart.ru/student/tivasugite</w:t>
            </w:r>
          </w:p>
        </w:tc>
      </w:tr>
      <w:tr w:rsidR="0085494A" w14:paraId="7AB0BE7A" w14:textId="77777777" w:rsidTr="0085494A">
        <w:tc>
          <w:tcPr>
            <w:tcW w:w="1320" w:type="dxa"/>
          </w:tcPr>
          <w:p w14:paraId="032572A4" w14:textId="074CF8A8" w:rsidR="0085494A" w:rsidRPr="00890DDD" w:rsidRDefault="0085494A" w:rsidP="00D039F0">
            <w:r>
              <w:t>биология</w:t>
            </w:r>
          </w:p>
        </w:tc>
        <w:tc>
          <w:tcPr>
            <w:tcW w:w="2220" w:type="dxa"/>
          </w:tcPr>
          <w:p w14:paraId="2DC51FF7" w14:textId="5513DCEC" w:rsidR="0085494A" w:rsidRDefault="0085494A" w:rsidP="00D039F0">
            <w:r>
              <w:rPr>
                <w:color w:val="000000"/>
                <w:sz w:val="27"/>
                <w:szCs w:val="27"/>
              </w:rPr>
              <w:t>§ 35 (синий учебник), § 33 (розовый учебник) читать, выполнить тест, прислать скрин-результат https://onlinetestpad.com/ru/testview/774423-etapy-razvitiya-zhizni-na-zemle-9-klass</w:t>
            </w:r>
          </w:p>
        </w:tc>
        <w:tc>
          <w:tcPr>
            <w:tcW w:w="4403" w:type="dxa"/>
          </w:tcPr>
          <w:p w14:paraId="369F98E2" w14:textId="77777777" w:rsidR="0085494A" w:rsidRDefault="0085494A" w:rsidP="00D039F0"/>
        </w:tc>
        <w:tc>
          <w:tcPr>
            <w:tcW w:w="3260" w:type="dxa"/>
          </w:tcPr>
          <w:p w14:paraId="7E6819BF" w14:textId="4B7DDD4C" w:rsidR="0085494A" w:rsidRPr="00F66B02" w:rsidRDefault="0085494A" w:rsidP="00D039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https://nsportal.ru/sites/default/files/2013/03/21/prisposoblenost_organizmov97_1.pdf Изучить материал, составить конспект</w:t>
            </w:r>
          </w:p>
        </w:tc>
      </w:tr>
      <w:tr w:rsidR="00D039F0" w14:paraId="158B4934" w14:textId="77777777" w:rsidTr="00896889">
        <w:tc>
          <w:tcPr>
            <w:tcW w:w="1320" w:type="dxa"/>
          </w:tcPr>
          <w:p w14:paraId="3D69DFF7" w14:textId="25C0631A" w:rsidR="00D039F0" w:rsidRDefault="00D039F0" w:rsidP="00D039F0">
            <w:r>
              <w:t>литература</w:t>
            </w:r>
          </w:p>
        </w:tc>
        <w:tc>
          <w:tcPr>
            <w:tcW w:w="2224" w:type="dxa"/>
          </w:tcPr>
          <w:p w14:paraId="21C1E48B" w14:textId="06CC40D3" w:rsidR="00D039F0" w:rsidRDefault="00D039F0" w:rsidP="00D039F0"/>
        </w:tc>
        <w:tc>
          <w:tcPr>
            <w:tcW w:w="4399" w:type="dxa"/>
          </w:tcPr>
          <w:p w14:paraId="26696BDC" w14:textId="22B5EC8F" w:rsidR="00D039F0" w:rsidRDefault="00D039F0" w:rsidP="00D039F0"/>
        </w:tc>
        <w:tc>
          <w:tcPr>
            <w:tcW w:w="3260" w:type="dxa"/>
          </w:tcPr>
          <w:p w14:paraId="355B95B6" w14:textId="652ACA4A" w:rsidR="00D039F0" w:rsidRDefault="00D039F0" w:rsidP="00D039F0">
            <w:r w:rsidRPr="00750F79">
              <w:t>стр.37- 53- пересказ, стр.53 вопросы 3-5 под тремя стрелочками - письменно</w:t>
            </w:r>
          </w:p>
        </w:tc>
      </w:tr>
      <w:tr w:rsidR="00E02997" w14:paraId="23A984F3" w14:textId="77777777" w:rsidTr="00896889">
        <w:tc>
          <w:tcPr>
            <w:tcW w:w="1320" w:type="dxa"/>
          </w:tcPr>
          <w:p w14:paraId="127E46C7" w14:textId="3BABAA66" w:rsidR="00E02997" w:rsidRDefault="00E02997" w:rsidP="00E02997">
            <w:r>
              <w:t>история</w:t>
            </w:r>
          </w:p>
        </w:tc>
        <w:tc>
          <w:tcPr>
            <w:tcW w:w="2224" w:type="dxa"/>
          </w:tcPr>
          <w:p w14:paraId="116E005D" w14:textId="470DB13E" w:rsidR="00E02997" w:rsidRDefault="00E02997" w:rsidP="00E02997">
            <w:pPr>
              <w:rPr>
                <w:color w:val="000000"/>
                <w:sz w:val="27"/>
                <w:szCs w:val="27"/>
              </w:rPr>
            </w:pPr>
            <w:r w:rsidRPr="003865E9">
              <w:rPr>
                <w:rFonts w:ascii="Arial" w:hAnsi="Arial" w:cs="Arial"/>
                <w:color w:val="000000"/>
              </w:rPr>
              <w:t>Повторить даты, понятия к </w:t>
            </w:r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§10-14 </w:t>
            </w:r>
          </w:p>
        </w:tc>
        <w:tc>
          <w:tcPr>
            <w:tcW w:w="4399" w:type="dxa"/>
          </w:tcPr>
          <w:p w14:paraId="44109F84" w14:textId="28D2EC38" w:rsidR="00E02997" w:rsidRDefault="00E02997" w:rsidP="00E02997">
            <w:r w:rsidRPr="003865E9">
              <w:rPr>
                <w:rFonts w:ascii="Arial" w:hAnsi="Arial" w:cs="Arial"/>
                <w:color w:val="000000"/>
              </w:rPr>
              <w:t>Повторить даты, понятия к </w:t>
            </w:r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§10-14 </w:t>
            </w:r>
          </w:p>
        </w:tc>
        <w:tc>
          <w:tcPr>
            <w:tcW w:w="3260" w:type="dxa"/>
          </w:tcPr>
          <w:p w14:paraId="4CC4597A" w14:textId="2DDF93EE" w:rsidR="00E02997" w:rsidRDefault="00E02997" w:rsidP="00E02997">
            <w:pPr>
              <w:rPr>
                <w:color w:val="000000"/>
                <w:sz w:val="27"/>
                <w:szCs w:val="27"/>
              </w:rPr>
            </w:pPr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§15 читать, ответить на вопросы (устно)</w:t>
            </w:r>
          </w:p>
        </w:tc>
      </w:tr>
      <w:tr w:rsidR="00E02997" w14:paraId="1EEEFFDA" w14:textId="77777777" w:rsidTr="00EC25D9">
        <w:tc>
          <w:tcPr>
            <w:tcW w:w="1320" w:type="dxa"/>
          </w:tcPr>
          <w:p w14:paraId="02D8D741" w14:textId="2354AC9A" w:rsidR="00E02997" w:rsidRDefault="00B56DE0" w:rsidP="00E02997">
            <w:r>
              <w:t>география</w:t>
            </w:r>
          </w:p>
        </w:tc>
        <w:tc>
          <w:tcPr>
            <w:tcW w:w="6623" w:type="dxa"/>
            <w:gridSpan w:val="2"/>
          </w:tcPr>
          <w:p w14:paraId="03637B40" w14:textId="01463509" w:rsidR="00E02997" w:rsidRDefault="00E02997" w:rsidP="00E02997"/>
        </w:tc>
        <w:tc>
          <w:tcPr>
            <w:tcW w:w="3260" w:type="dxa"/>
          </w:tcPr>
          <w:p w14:paraId="00A2A7EE" w14:textId="77777777" w:rsidR="00E02997" w:rsidRDefault="00B56DE0" w:rsidP="00E029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32, ответить на вопросы с 1 по 9 письменно</w:t>
            </w:r>
          </w:p>
          <w:p w14:paraId="6248E8CA" w14:textId="77777777" w:rsidR="00850299" w:rsidRPr="00850299" w:rsidRDefault="00850299" w:rsidP="0085029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5029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Изучить презентацию. </w:t>
            </w:r>
          </w:p>
          <w:p w14:paraId="22176F8B" w14:textId="77777777" w:rsidR="00850299" w:rsidRPr="00850299" w:rsidRDefault="00850299" w:rsidP="0085029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50299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Домашнее задание: параграф 32, ответить на вопросы с 1 по 9 письменно. Д/з кидаем в чат</w:t>
            </w:r>
          </w:p>
          <w:p w14:paraId="1A7BEAE4" w14:textId="11A0F8AA" w:rsidR="00850299" w:rsidRPr="007A5E5F" w:rsidRDefault="00EC3238" w:rsidP="00E02997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="005422E9" w:rsidRPr="008B5D9A">
                <w:rPr>
                  <w:rStyle w:val="a5"/>
                  <w:sz w:val="27"/>
                  <w:szCs w:val="27"/>
                </w:rPr>
                <w:t>https://dropmefiles.com/nNuOb</w:t>
              </w:r>
            </w:hyperlink>
            <w:r w:rsidR="005422E9">
              <w:rPr>
                <w:color w:val="000000"/>
                <w:sz w:val="27"/>
                <w:szCs w:val="27"/>
              </w:rPr>
              <w:t xml:space="preserve"> - презентация</w:t>
            </w:r>
          </w:p>
        </w:tc>
      </w:tr>
      <w:tr w:rsidR="00E02997" w14:paraId="0A71C39C" w14:textId="77777777" w:rsidTr="00896889">
        <w:tc>
          <w:tcPr>
            <w:tcW w:w="1320" w:type="dxa"/>
          </w:tcPr>
          <w:p w14:paraId="1B83FA74" w14:textId="4FB993A1" w:rsidR="00E02997" w:rsidRPr="00146143" w:rsidRDefault="00BB0D4B" w:rsidP="00E02997">
            <w:r>
              <w:t>алгебра</w:t>
            </w:r>
          </w:p>
        </w:tc>
        <w:tc>
          <w:tcPr>
            <w:tcW w:w="2224" w:type="dxa"/>
          </w:tcPr>
          <w:p w14:paraId="312BEE36" w14:textId="61E715F3" w:rsidR="00E02997" w:rsidRDefault="00EC3238" w:rsidP="00E0299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​повторить формулы, решить задачи в тетради</w:t>
            </w:r>
          </w:p>
        </w:tc>
        <w:tc>
          <w:tcPr>
            <w:tcW w:w="4399" w:type="dxa"/>
          </w:tcPr>
          <w:p w14:paraId="7D5E5EB0" w14:textId="7FBD6864" w:rsidR="00E02997" w:rsidRDefault="00BB0D4B" w:rsidP="00E02997">
            <w:r w:rsidRPr="00BB0D4B">
              <w:t>№581, решу ОГЭ</w:t>
            </w:r>
          </w:p>
        </w:tc>
        <w:tc>
          <w:tcPr>
            <w:tcW w:w="3260" w:type="dxa"/>
          </w:tcPr>
          <w:p w14:paraId="2863744F" w14:textId="33C4F548" w:rsidR="00E02997" w:rsidRDefault="00901DDA" w:rsidP="00E0299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26, выучить формулы, № 607</w:t>
            </w:r>
          </w:p>
        </w:tc>
      </w:tr>
      <w:tr w:rsidR="00E02997" w14:paraId="365DBFA6" w14:textId="77777777" w:rsidTr="00896889">
        <w:tc>
          <w:tcPr>
            <w:tcW w:w="1320" w:type="dxa"/>
          </w:tcPr>
          <w:p w14:paraId="4969E108" w14:textId="030995ED" w:rsidR="00E02997" w:rsidRDefault="002A2293" w:rsidP="00E02997">
            <w:r>
              <w:t>Английский язык (Русакова)</w:t>
            </w:r>
          </w:p>
        </w:tc>
        <w:tc>
          <w:tcPr>
            <w:tcW w:w="2224" w:type="dxa"/>
          </w:tcPr>
          <w:p w14:paraId="7DEAD3EF" w14:textId="40BF9E21" w:rsidR="00E02997" w:rsidRDefault="00E02997" w:rsidP="00E02997"/>
        </w:tc>
        <w:tc>
          <w:tcPr>
            <w:tcW w:w="4399" w:type="dxa"/>
          </w:tcPr>
          <w:p w14:paraId="34D16479" w14:textId="347B8596" w:rsidR="00E02997" w:rsidRDefault="002A2293" w:rsidP="00E02997">
            <w:r w:rsidRPr="002A2293">
              <w:t>​стр. 84 упр. 3 (записать предложения, дополнив глаголами, перевести предложения письменно), стр. 84 упр. 4 (дополнить предложения подходящими словами, перевести письменно)</w:t>
            </w:r>
          </w:p>
        </w:tc>
        <w:tc>
          <w:tcPr>
            <w:tcW w:w="3260" w:type="dxa"/>
          </w:tcPr>
          <w:p w14:paraId="6008381E" w14:textId="787F251C" w:rsidR="00E02997" w:rsidRDefault="00E02997" w:rsidP="00E02997"/>
        </w:tc>
      </w:tr>
      <w:tr w:rsidR="00E02997" w14:paraId="64DA423A" w14:textId="77777777" w:rsidTr="00896889">
        <w:tc>
          <w:tcPr>
            <w:tcW w:w="1320" w:type="dxa"/>
          </w:tcPr>
          <w:p w14:paraId="458E1A99" w14:textId="041DB2E1" w:rsidR="00E02997" w:rsidRDefault="001F2A42" w:rsidP="00E02997">
            <w:r>
              <w:t>Английский язык (Люляева)</w:t>
            </w:r>
          </w:p>
        </w:tc>
        <w:tc>
          <w:tcPr>
            <w:tcW w:w="2224" w:type="dxa"/>
          </w:tcPr>
          <w:p w14:paraId="02479CD7" w14:textId="77777777" w:rsidR="007C37EE" w:rsidRDefault="007C37EE" w:rsidP="007C37EE">
            <w:r>
              <w:t>задание в тетради Skysmart.,</w:t>
            </w:r>
          </w:p>
          <w:p w14:paraId="4847076B" w14:textId="77777777" w:rsidR="00E02997" w:rsidRDefault="007C37EE" w:rsidP="007C37EE">
            <w:r>
              <w:t>Подсказки - слова модуля 6а., стр 92 упр 3</w:t>
            </w:r>
          </w:p>
          <w:p w14:paraId="779F2A82" w14:textId="6092F9DC" w:rsidR="0059266A" w:rsidRDefault="0059266A" w:rsidP="007C37EE">
            <w:r w:rsidRPr="0059266A">
              <w:lastRenderedPageBreak/>
              <w:t>https://edu.skysmart.ru/student/koxukunike</w:t>
            </w:r>
          </w:p>
        </w:tc>
        <w:tc>
          <w:tcPr>
            <w:tcW w:w="4399" w:type="dxa"/>
          </w:tcPr>
          <w:p w14:paraId="302EAFA5" w14:textId="74B06341" w:rsidR="00E02997" w:rsidRDefault="00E02997" w:rsidP="00E02997"/>
        </w:tc>
        <w:tc>
          <w:tcPr>
            <w:tcW w:w="3260" w:type="dxa"/>
          </w:tcPr>
          <w:p w14:paraId="0A150E82" w14:textId="77777777" w:rsidR="00E02997" w:rsidRDefault="00E02997" w:rsidP="00E02997"/>
        </w:tc>
      </w:tr>
      <w:tr w:rsidR="00E02997" w14:paraId="170B1FE3" w14:textId="77777777" w:rsidTr="00896889">
        <w:tc>
          <w:tcPr>
            <w:tcW w:w="1320" w:type="dxa"/>
          </w:tcPr>
          <w:p w14:paraId="242BA355" w14:textId="54955050" w:rsidR="00E02997" w:rsidRDefault="00320DC3" w:rsidP="00E02997">
            <w:r>
              <w:t>физика</w:t>
            </w:r>
          </w:p>
        </w:tc>
        <w:tc>
          <w:tcPr>
            <w:tcW w:w="2224" w:type="dxa"/>
          </w:tcPr>
          <w:p w14:paraId="3925BBD0" w14:textId="77777777" w:rsidR="00E02997" w:rsidRDefault="00E02997" w:rsidP="00E02997"/>
        </w:tc>
        <w:tc>
          <w:tcPr>
            <w:tcW w:w="4399" w:type="dxa"/>
          </w:tcPr>
          <w:p w14:paraId="77A2DC6C" w14:textId="65BFF714" w:rsidR="00E02997" w:rsidRDefault="00320DC3" w:rsidP="00E02997">
            <w:r>
              <w:rPr>
                <w:color w:val="000000"/>
                <w:sz w:val="27"/>
                <w:szCs w:val="27"/>
              </w:rPr>
              <w:t>Глава 4. Пар. 57 (по новому учебнику); пар. 65-66 (по старому учебнику); составить опорный конспект "Модели строения атома"</w:t>
            </w:r>
          </w:p>
        </w:tc>
        <w:tc>
          <w:tcPr>
            <w:tcW w:w="3260" w:type="dxa"/>
          </w:tcPr>
          <w:p w14:paraId="3DEF0E79" w14:textId="77777777" w:rsidR="00E02997" w:rsidRDefault="00E02997" w:rsidP="00E0299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06F76"/>
    <w:rsid w:val="00020AF3"/>
    <w:rsid w:val="0002701C"/>
    <w:rsid w:val="00043815"/>
    <w:rsid w:val="00055FBE"/>
    <w:rsid w:val="00083072"/>
    <w:rsid w:val="00100289"/>
    <w:rsid w:val="00105990"/>
    <w:rsid w:val="00111264"/>
    <w:rsid w:val="00116E9A"/>
    <w:rsid w:val="00117F41"/>
    <w:rsid w:val="00131F89"/>
    <w:rsid w:val="00146143"/>
    <w:rsid w:val="00162969"/>
    <w:rsid w:val="0017396A"/>
    <w:rsid w:val="001966EA"/>
    <w:rsid w:val="001D1FE4"/>
    <w:rsid w:val="001E26AA"/>
    <w:rsid w:val="001E55B1"/>
    <w:rsid w:val="001F2A42"/>
    <w:rsid w:val="001F5DCE"/>
    <w:rsid w:val="002156CB"/>
    <w:rsid w:val="0022007C"/>
    <w:rsid w:val="0024514C"/>
    <w:rsid w:val="00266006"/>
    <w:rsid w:val="0027326B"/>
    <w:rsid w:val="00283F44"/>
    <w:rsid w:val="00295107"/>
    <w:rsid w:val="002A2293"/>
    <w:rsid w:val="00310B5B"/>
    <w:rsid w:val="00314933"/>
    <w:rsid w:val="00320DC3"/>
    <w:rsid w:val="0032749B"/>
    <w:rsid w:val="0037797C"/>
    <w:rsid w:val="003B7439"/>
    <w:rsid w:val="003C04E5"/>
    <w:rsid w:val="0041176F"/>
    <w:rsid w:val="00413922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422E9"/>
    <w:rsid w:val="00550654"/>
    <w:rsid w:val="00561C7F"/>
    <w:rsid w:val="005838FB"/>
    <w:rsid w:val="0059266A"/>
    <w:rsid w:val="005B4975"/>
    <w:rsid w:val="005D062E"/>
    <w:rsid w:val="005D2E6E"/>
    <w:rsid w:val="005E1E8E"/>
    <w:rsid w:val="005E54FF"/>
    <w:rsid w:val="00641DDC"/>
    <w:rsid w:val="00672E64"/>
    <w:rsid w:val="0067718D"/>
    <w:rsid w:val="006D7484"/>
    <w:rsid w:val="006F7771"/>
    <w:rsid w:val="0071104A"/>
    <w:rsid w:val="007277F1"/>
    <w:rsid w:val="00750F79"/>
    <w:rsid w:val="00762CEE"/>
    <w:rsid w:val="0078376E"/>
    <w:rsid w:val="00787599"/>
    <w:rsid w:val="007A5E5F"/>
    <w:rsid w:val="007C37EE"/>
    <w:rsid w:val="007D0A54"/>
    <w:rsid w:val="007D2EAB"/>
    <w:rsid w:val="007E3209"/>
    <w:rsid w:val="007E5911"/>
    <w:rsid w:val="007F7566"/>
    <w:rsid w:val="008057D2"/>
    <w:rsid w:val="0083048E"/>
    <w:rsid w:val="00850299"/>
    <w:rsid w:val="0085494A"/>
    <w:rsid w:val="008677D0"/>
    <w:rsid w:val="00883716"/>
    <w:rsid w:val="00890DDD"/>
    <w:rsid w:val="00896889"/>
    <w:rsid w:val="008B2981"/>
    <w:rsid w:val="008B46B2"/>
    <w:rsid w:val="008F108E"/>
    <w:rsid w:val="00901DDA"/>
    <w:rsid w:val="00926F5D"/>
    <w:rsid w:val="009655FC"/>
    <w:rsid w:val="0098404A"/>
    <w:rsid w:val="00997FE1"/>
    <w:rsid w:val="009A32A0"/>
    <w:rsid w:val="009A667A"/>
    <w:rsid w:val="009B1D9D"/>
    <w:rsid w:val="009E0C01"/>
    <w:rsid w:val="00A32C2D"/>
    <w:rsid w:val="00A53785"/>
    <w:rsid w:val="00A57712"/>
    <w:rsid w:val="00A6075C"/>
    <w:rsid w:val="00AD073A"/>
    <w:rsid w:val="00AF563A"/>
    <w:rsid w:val="00B27B27"/>
    <w:rsid w:val="00B31AD2"/>
    <w:rsid w:val="00B44AE5"/>
    <w:rsid w:val="00B56DE0"/>
    <w:rsid w:val="00B70C8A"/>
    <w:rsid w:val="00BB0D4B"/>
    <w:rsid w:val="00BB3D5D"/>
    <w:rsid w:val="00BC157C"/>
    <w:rsid w:val="00BF4A30"/>
    <w:rsid w:val="00C4603A"/>
    <w:rsid w:val="00C50987"/>
    <w:rsid w:val="00C8758D"/>
    <w:rsid w:val="00C974D5"/>
    <w:rsid w:val="00CB0B7E"/>
    <w:rsid w:val="00CC6CF5"/>
    <w:rsid w:val="00CC6E03"/>
    <w:rsid w:val="00CC7673"/>
    <w:rsid w:val="00CE1599"/>
    <w:rsid w:val="00D039F0"/>
    <w:rsid w:val="00D127CB"/>
    <w:rsid w:val="00D32F73"/>
    <w:rsid w:val="00D37923"/>
    <w:rsid w:val="00D603F0"/>
    <w:rsid w:val="00D7458A"/>
    <w:rsid w:val="00D91981"/>
    <w:rsid w:val="00D93A02"/>
    <w:rsid w:val="00DB5E23"/>
    <w:rsid w:val="00DC5013"/>
    <w:rsid w:val="00E02997"/>
    <w:rsid w:val="00E30D35"/>
    <w:rsid w:val="00E343C5"/>
    <w:rsid w:val="00E46091"/>
    <w:rsid w:val="00E4670A"/>
    <w:rsid w:val="00E6321E"/>
    <w:rsid w:val="00E717BE"/>
    <w:rsid w:val="00E80095"/>
    <w:rsid w:val="00EC25D9"/>
    <w:rsid w:val="00EC3238"/>
    <w:rsid w:val="00EC6EF6"/>
    <w:rsid w:val="00EE501E"/>
    <w:rsid w:val="00F03F08"/>
    <w:rsid w:val="00F234B3"/>
    <w:rsid w:val="00F706C7"/>
    <w:rsid w:val="00F70FD7"/>
    <w:rsid w:val="00FC708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26A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4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pmefiles.com/nNu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150</cp:revision>
  <dcterms:created xsi:type="dcterms:W3CDTF">2022-01-31T02:49:00Z</dcterms:created>
  <dcterms:modified xsi:type="dcterms:W3CDTF">2022-02-16T05:41:00Z</dcterms:modified>
</cp:coreProperties>
</file>